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C4230" w14:textId="77777777" w:rsidR="00954FBC" w:rsidRDefault="00954FBC">
      <w:pPr>
        <w:pStyle w:val="Corpodetexto"/>
        <w:rPr>
          <w:rFonts w:ascii="Times New Roman"/>
          <w:sz w:val="20"/>
        </w:rPr>
      </w:pPr>
    </w:p>
    <w:p w14:paraId="68CB108D" w14:textId="48CB8087" w:rsidR="00954FBC" w:rsidRPr="00EB45C5" w:rsidRDefault="00491C01">
      <w:pPr>
        <w:pStyle w:val="Ttulo11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PROCESSO SELETIVO Nº </w:t>
      </w:r>
      <w:r w:rsidR="008444B1">
        <w:rPr>
          <w:rFonts w:ascii="Arial" w:hAnsi="Arial" w:cs="Arial"/>
          <w:sz w:val="22"/>
          <w:szCs w:val="22"/>
        </w:rPr>
        <w:t>023/</w:t>
      </w:r>
      <w:r w:rsidR="009F7772">
        <w:rPr>
          <w:rFonts w:ascii="Arial" w:hAnsi="Arial" w:cs="Arial"/>
          <w:sz w:val="22"/>
          <w:szCs w:val="22"/>
        </w:rPr>
        <w:t>2022</w:t>
      </w:r>
    </w:p>
    <w:p w14:paraId="5146D926" w14:textId="77777777" w:rsidR="00954FBC" w:rsidRPr="00EB45C5" w:rsidRDefault="00954FBC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3BBFDAF" w14:textId="66EBDA11" w:rsidR="002C14E1" w:rsidRPr="00EB45C5" w:rsidRDefault="002C14E1" w:rsidP="002C14E1">
      <w:pPr>
        <w:spacing w:before="194"/>
        <w:ind w:right="23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RESULTADO </w:t>
      </w:r>
      <w:r w:rsidR="00B42212">
        <w:rPr>
          <w:rFonts w:ascii="Arial" w:hAnsi="Arial" w:cs="Arial"/>
          <w:b/>
        </w:rPr>
        <w:t>FINAL</w:t>
      </w:r>
    </w:p>
    <w:p w14:paraId="4DFFF00D" w14:textId="3975375A" w:rsidR="002C14E1" w:rsidRPr="00EB45C5" w:rsidRDefault="002C14E1" w:rsidP="002C14E1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2DFBE24" w14:textId="77777777" w:rsidR="002C14E1" w:rsidRPr="00EB45C5" w:rsidRDefault="002C14E1" w:rsidP="002C14E1">
      <w:pPr>
        <w:pStyle w:val="Corpodetexto"/>
        <w:spacing w:before="8"/>
        <w:rPr>
          <w:rFonts w:ascii="Arial" w:hAnsi="Arial" w:cs="Arial"/>
          <w:b/>
          <w:sz w:val="22"/>
          <w:szCs w:val="22"/>
        </w:rPr>
      </w:pPr>
    </w:p>
    <w:p w14:paraId="5F4F7880" w14:textId="77777777" w:rsidR="009B04F6" w:rsidRDefault="005F7CBB" w:rsidP="009B04F6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O Município de Ilhota, Estado de Santa Catarina, representado pelo Senhor ERICO DE OLIVEIRA, Prefeito Municipal, no uso de suas atribuições legais, faz publicar </w:t>
      </w:r>
      <w:r>
        <w:rPr>
          <w:rFonts w:ascii="Arial" w:hAnsi="Arial" w:cs="Arial"/>
          <w:sz w:val="22"/>
          <w:szCs w:val="22"/>
        </w:rPr>
        <w:t>o resultado final e homologação do processo, sem interposição de recursos, conforme segue:</w:t>
      </w:r>
    </w:p>
    <w:p w14:paraId="415FAA77" w14:textId="1FF4DF6F" w:rsidR="009B04F6" w:rsidRDefault="009B04F6" w:rsidP="009B04F6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p w14:paraId="636B20FF" w14:textId="77777777" w:rsidR="007F46D8" w:rsidRDefault="007F46D8" w:rsidP="007F46D8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7"/>
      </w:tblGrid>
      <w:tr w:rsidR="008444B1" w:rsidRPr="00C07464" w14:paraId="384C9C8D" w14:textId="77777777" w:rsidTr="003D3850">
        <w:trPr>
          <w:trHeight w:val="439"/>
        </w:trPr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710EAC" w14:textId="77777777" w:rsidR="008444B1" w:rsidRPr="00C07464" w:rsidRDefault="008444B1" w:rsidP="003D385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MÉDICO ESF</w:t>
            </w:r>
          </w:p>
        </w:tc>
      </w:tr>
    </w:tbl>
    <w:p w14:paraId="6E1E8C4F" w14:textId="77777777" w:rsidR="008444B1" w:rsidRDefault="008444B1" w:rsidP="008444B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Ind w:w="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8444B1" w:rsidRPr="00B41E48" w14:paraId="7BFD616B" w14:textId="77777777" w:rsidTr="008444B1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B0A8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DD8C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0665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35EB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8444B1" w:rsidRPr="00B41E48" w14:paraId="3F99C605" w14:textId="77777777" w:rsidTr="008444B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3930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AEE6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5377" w14:textId="77777777" w:rsidR="008444B1" w:rsidRPr="00B41E48" w:rsidRDefault="008444B1" w:rsidP="003D385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Evelio Alonso Soler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F8FC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72</w:t>
            </w:r>
          </w:p>
        </w:tc>
      </w:tr>
      <w:tr w:rsidR="008444B1" w:rsidRPr="00B41E48" w14:paraId="5B767241" w14:textId="77777777" w:rsidTr="008444B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8C01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C234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1571" w14:textId="77777777" w:rsidR="008444B1" w:rsidRPr="00B41E48" w:rsidRDefault="008444B1" w:rsidP="003D385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Luciano Vanolli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4DA4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63</w:t>
            </w:r>
          </w:p>
        </w:tc>
      </w:tr>
      <w:tr w:rsidR="008444B1" w:rsidRPr="00B41E48" w14:paraId="7406A547" w14:textId="77777777" w:rsidTr="008444B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41B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509D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53BB" w14:textId="77777777" w:rsidR="008444B1" w:rsidRPr="00B41E48" w:rsidRDefault="008444B1" w:rsidP="003D385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Ersitartti Ener Raian Valerio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E55C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36</w:t>
            </w:r>
          </w:p>
        </w:tc>
      </w:tr>
      <w:tr w:rsidR="008444B1" w:rsidRPr="00B41E48" w14:paraId="44F01CF9" w14:textId="77777777" w:rsidTr="008444B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9119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4º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531D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29A4" w14:textId="77777777" w:rsidR="008444B1" w:rsidRPr="00B41E48" w:rsidRDefault="008444B1" w:rsidP="003D385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Mariana David Ferrari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7BEE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12</w:t>
            </w:r>
          </w:p>
        </w:tc>
      </w:tr>
      <w:tr w:rsidR="008444B1" w:rsidRPr="00B41E48" w14:paraId="39B41D2C" w14:textId="77777777" w:rsidTr="008444B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492F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69EA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07AE" w14:textId="77777777" w:rsidR="008444B1" w:rsidRPr="00B41E48" w:rsidRDefault="008444B1" w:rsidP="003D385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Karina Arruda Praxedes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779A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</w:t>
            </w:r>
          </w:p>
        </w:tc>
      </w:tr>
      <w:tr w:rsidR="008444B1" w:rsidRPr="00B41E48" w14:paraId="02CCD098" w14:textId="77777777" w:rsidTr="008444B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ECBD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DAA3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8019" w14:textId="77777777" w:rsidR="008444B1" w:rsidRPr="00B41E48" w:rsidRDefault="008444B1" w:rsidP="003D385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Camila de Souza Farias Nascimento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139B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</w:t>
            </w:r>
          </w:p>
        </w:tc>
      </w:tr>
      <w:tr w:rsidR="008444B1" w:rsidRPr="00B41E48" w14:paraId="652707B8" w14:textId="77777777" w:rsidTr="008444B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FBF0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7º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D9D1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F729" w14:textId="77777777" w:rsidR="008444B1" w:rsidRPr="00B41E48" w:rsidRDefault="008444B1" w:rsidP="003D385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Naiana Nelyse Grunow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E56B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</w:t>
            </w:r>
          </w:p>
        </w:tc>
      </w:tr>
      <w:tr w:rsidR="008444B1" w:rsidRPr="00B41E48" w14:paraId="10CD0B78" w14:textId="77777777" w:rsidTr="008444B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137C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8º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3643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ADB7" w14:textId="77777777" w:rsidR="008444B1" w:rsidRPr="00B41E48" w:rsidRDefault="008444B1" w:rsidP="003D385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Alice Tabita Lemes Fernandes da Silva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053F" w14:textId="77777777" w:rsidR="008444B1" w:rsidRPr="00B41E48" w:rsidRDefault="008444B1" w:rsidP="003D385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</w:t>
            </w:r>
          </w:p>
        </w:tc>
      </w:tr>
    </w:tbl>
    <w:p w14:paraId="253DBC4F" w14:textId="77777777" w:rsidR="008444B1" w:rsidRDefault="008444B1" w:rsidP="008444B1">
      <w:pPr>
        <w:spacing w:before="116"/>
        <w:ind w:left="112"/>
        <w:rPr>
          <w:rFonts w:ascii="Arial" w:hAnsi="Arial" w:cs="Arial"/>
        </w:rPr>
      </w:pPr>
    </w:p>
    <w:p w14:paraId="4C6DE1A3" w14:textId="3F2E81AD" w:rsidR="008444B1" w:rsidRDefault="008444B1" w:rsidP="008444B1">
      <w:pPr>
        <w:spacing w:before="116"/>
        <w:ind w:left="112"/>
        <w:rPr>
          <w:rFonts w:ascii="Arial" w:hAnsi="Arial" w:cs="Arial"/>
        </w:rPr>
      </w:pPr>
      <w:r w:rsidRPr="00EB45C5">
        <w:rPr>
          <w:rFonts w:ascii="Arial" w:hAnsi="Arial" w:cs="Arial"/>
        </w:rPr>
        <w:t>Ilhota - SC,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EB45C5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outubro </w:t>
      </w:r>
      <w:r w:rsidRPr="00EB45C5">
        <w:rPr>
          <w:rFonts w:ascii="Arial" w:hAnsi="Arial" w:cs="Arial"/>
        </w:rPr>
        <w:t>de 20</w:t>
      </w:r>
      <w:r>
        <w:rPr>
          <w:rFonts w:ascii="Arial" w:hAnsi="Arial" w:cs="Arial"/>
        </w:rPr>
        <w:t>22</w:t>
      </w:r>
      <w:r w:rsidRPr="00EB45C5">
        <w:rPr>
          <w:rFonts w:ascii="Arial" w:hAnsi="Arial" w:cs="Arial"/>
        </w:rPr>
        <w:t>.</w:t>
      </w:r>
    </w:p>
    <w:p w14:paraId="2E761A3C" w14:textId="77777777" w:rsidR="008444B1" w:rsidRDefault="008444B1" w:rsidP="008444B1">
      <w:pPr>
        <w:spacing w:before="116"/>
        <w:ind w:left="112"/>
        <w:rPr>
          <w:rFonts w:ascii="Arial" w:hAnsi="Arial" w:cs="Arial"/>
        </w:rPr>
      </w:pPr>
    </w:p>
    <w:p w14:paraId="22C7691E" w14:textId="57186409" w:rsidR="00F72B85" w:rsidRDefault="00F72B85">
      <w:pPr>
        <w:spacing w:before="116"/>
        <w:ind w:left="112"/>
        <w:rPr>
          <w:rFonts w:ascii="Arial" w:hAnsi="Arial" w:cs="Arial"/>
        </w:rPr>
      </w:pPr>
    </w:p>
    <w:p w14:paraId="428F3570" w14:textId="0B01E8A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345FAEB" w14:textId="0EB7FD7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43827306" w14:textId="7E83960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191E82A0" w14:textId="4285FB15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8FE2EFF" w14:textId="77777777" w:rsidR="00312F03" w:rsidRPr="00EB45C5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0C4B58E1" w14:textId="77777777" w:rsidR="00954FBC" w:rsidRPr="00EB45C5" w:rsidRDefault="00491C01">
      <w:pPr>
        <w:spacing w:before="181"/>
        <w:ind w:left="2037" w:right="2376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ERICO DE</w:t>
      </w:r>
      <w:r w:rsidRPr="00EB45C5">
        <w:rPr>
          <w:rFonts w:ascii="Arial" w:hAnsi="Arial" w:cs="Arial"/>
          <w:spacing w:val="-9"/>
        </w:rPr>
        <w:t xml:space="preserve"> </w:t>
      </w:r>
      <w:r w:rsidRPr="00EB45C5">
        <w:rPr>
          <w:rFonts w:ascii="Arial" w:hAnsi="Arial" w:cs="Arial"/>
        </w:rPr>
        <w:t>OLIVEIRA</w:t>
      </w:r>
    </w:p>
    <w:p w14:paraId="5F7B3A62" w14:textId="765EDCC3" w:rsidR="00954FBC" w:rsidRPr="00EB45C5" w:rsidRDefault="00491C01" w:rsidP="00FD62EC">
      <w:pPr>
        <w:spacing w:before="41"/>
        <w:ind w:left="2039" w:right="2374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Prefeito</w:t>
      </w:r>
      <w:r w:rsidRPr="00EB45C5">
        <w:rPr>
          <w:rFonts w:ascii="Arial" w:hAnsi="Arial" w:cs="Arial"/>
          <w:spacing w:val="-2"/>
        </w:rPr>
        <w:t xml:space="preserve"> </w:t>
      </w:r>
      <w:r w:rsidRPr="00EB45C5">
        <w:rPr>
          <w:rFonts w:ascii="Arial" w:hAnsi="Arial" w:cs="Arial"/>
        </w:rPr>
        <w:t>Municipal</w:t>
      </w:r>
    </w:p>
    <w:p w14:paraId="157BA8EE" w14:textId="0D8EEEC6" w:rsidR="00954FBC" w:rsidRDefault="00954FBC">
      <w:pPr>
        <w:pStyle w:val="Corpodetexto"/>
        <w:rPr>
          <w:rFonts w:ascii="Arial" w:hAnsi="Arial" w:cs="Arial"/>
          <w:sz w:val="22"/>
          <w:szCs w:val="22"/>
        </w:rPr>
      </w:pPr>
    </w:p>
    <w:p w14:paraId="3F6AE2BE" w14:textId="3A5DA25C" w:rsidR="00F72B85" w:rsidRDefault="00F72B85">
      <w:pPr>
        <w:pStyle w:val="Corpodetexto"/>
        <w:rPr>
          <w:rFonts w:ascii="Arial" w:hAnsi="Arial" w:cs="Arial"/>
          <w:sz w:val="22"/>
          <w:szCs w:val="22"/>
        </w:rPr>
      </w:pPr>
    </w:p>
    <w:p w14:paraId="352A8654" w14:textId="6835B311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F2389B6" w14:textId="77777777" w:rsidR="005F7CBB" w:rsidRDefault="005F7CBB">
      <w:pPr>
        <w:pStyle w:val="Corpodetexto"/>
        <w:rPr>
          <w:rFonts w:ascii="Arial" w:hAnsi="Arial" w:cs="Arial"/>
          <w:sz w:val="22"/>
          <w:szCs w:val="22"/>
        </w:rPr>
      </w:pPr>
    </w:p>
    <w:p w14:paraId="55F06A40" w14:textId="0328EE73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3EE69C58" w14:textId="52036BE7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84F66CA" w14:textId="49274679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28B63A0D" w14:textId="71DDC396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71DC8279" w14:textId="3386502C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42BE7755" w14:textId="77777777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565698D9" w14:textId="77777777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314E44B" w14:textId="77777777" w:rsidR="00954FBC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Rua Dr Leoberto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Leal,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160</w:t>
      </w:r>
      <w:r>
        <w:rPr>
          <w:rFonts w:ascii="Arial"/>
          <w:sz w:val="17"/>
        </w:rPr>
        <w:tab/>
        <w:t>Centro</w:t>
      </w:r>
      <w:r>
        <w:rPr>
          <w:rFonts w:ascii="Arial"/>
          <w:sz w:val="17"/>
        </w:rPr>
        <w:tab/>
        <w:t>CEP: 88.320-000</w:t>
      </w:r>
    </w:p>
    <w:p w14:paraId="7386CACA" w14:textId="77777777" w:rsidR="00954FBC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CNPJ: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83.102.301/0001-53</w:t>
      </w:r>
      <w:r>
        <w:rPr>
          <w:rFonts w:ascii="Arial"/>
          <w:sz w:val="17"/>
        </w:rPr>
        <w:tab/>
        <w:t>Telefone: (47)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z w:val="17"/>
        </w:rPr>
        <w:t>3343-8800</w:t>
      </w:r>
    </w:p>
    <w:sectPr w:rsidR="00954FBC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899167696">
    <w:abstractNumId w:val="0"/>
  </w:num>
  <w:num w:numId="2" w16cid:durableId="1563906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0C743A"/>
    <w:rsid w:val="00280C22"/>
    <w:rsid w:val="002C14E1"/>
    <w:rsid w:val="00312F03"/>
    <w:rsid w:val="0031336F"/>
    <w:rsid w:val="00354C5E"/>
    <w:rsid w:val="003C2E9D"/>
    <w:rsid w:val="003F47F4"/>
    <w:rsid w:val="00460D9A"/>
    <w:rsid w:val="00491C01"/>
    <w:rsid w:val="004D2D29"/>
    <w:rsid w:val="0050306A"/>
    <w:rsid w:val="00534FF8"/>
    <w:rsid w:val="00597394"/>
    <w:rsid w:val="005A1EB4"/>
    <w:rsid w:val="005F7CBB"/>
    <w:rsid w:val="007701A1"/>
    <w:rsid w:val="007B4DFA"/>
    <w:rsid w:val="007F46D8"/>
    <w:rsid w:val="00811A14"/>
    <w:rsid w:val="008444B1"/>
    <w:rsid w:val="00880EFE"/>
    <w:rsid w:val="00954FBC"/>
    <w:rsid w:val="009B04F6"/>
    <w:rsid w:val="009F7772"/>
    <w:rsid w:val="00A94F11"/>
    <w:rsid w:val="00AB0756"/>
    <w:rsid w:val="00AB395A"/>
    <w:rsid w:val="00AD7D65"/>
    <w:rsid w:val="00B42212"/>
    <w:rsid w:val="00B432C3"/>
    <w:rsid w:val="00BC1AD5"/>
    <w:rsid w:val="00BC1E8E"/>
    <w:rsid w:val="00BD79FA"/>
    <w:rsid w:val="00C02615"/>
    <w:rsid w:val="00C07464"/>
    <w:rsid w:val="00D52625"/>
    <w:rsid w:val="00EB45C5"/>
    <w:rsid w:val="00F72B85"/>
    <w:rsid w:val="00F77422"/>
    <w:rsid w:val="00FD62EC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F7CBB"/>
    <w:rPr>
      <w:rFonts w:ascii="Calibri" w:eastAsia="Calibri" w:hAnsi="Calibri" w:cs="Calibri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9</cp:revision>
  <dcterms:created xsi:type="dcterms:W3CDTF">2021-12-10T16:36:00Z</dcterms:created>
  <dcterms:modified xsi:type="dcterms:W3CDTF">2022-10-04T18:37:00Z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